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DDAF" w14:textId="3868739B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BB3A2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1.739</w:t>
      </w: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</w:t>
      </w:r>
    </w:p>
    <w:p w14:paraId="7AD634DE" w14:textId="77777777" w:rsidR="00DD518B" w:rsidRPr="00DD518B" w:rsidRDefault="00DD518B" w:rsidP="00DD518B">
      <w:pPr>
        <w:spacing w:after="120" w:line="276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783225" w14:textId="77777777" w:rsidR="0084273E" w:rsidRPr="0084273E" w:rsidRDefault="0084273E" w:rsidP="0084273E">
      <w:pPr>
        <w:spacing w:after="0" w:line="240" w:lineRule="auto"/>
        <w:ind w:left="3828" w:firstLine="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4273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ACRESCE O NÚMERO DE VAGAS DO CARGO DE ASSESSOR DE GABINETE NO QUADRO DE CARGOS EM COMISSÃO DO MUNICÍPIO DE UNIÃO DA SERRA/RS E DÁ OUTRAS PROVIDÊNCIAS.</w:t>
      </w:r>
    </w:p>
    <w:p w14:paraId="68289499" w14:textId="77777777" w:rsidR="0084273E" w:rsidRPr="0084273E" w:rsidRDefault="0084273E" w:rsidP="0084273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7D9A5A5" w14:textId="77777777" w:rsidR="0084273E" w:rsidRPr="0084273E" w:rsidRDefault="0084273E" w:rsidP="0084273E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16386D27" w14:textId="77777777" w:rsidR="0084273E" w:rsidRDefault="0084273E" w:rsidP="00BB3A2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4273E">
        <w:rPr>
          <w:rFonts w:ascii="Arial" w:eastAsia="Times New Roman" w:hAnsi="Arial" w:cs="Arial"/>
          <w:bCs/>
          <w:sz w:val="24"/>
          <w:szCs w:val="24"/>
          <w:lang w:eastAsia="pt-BR"/>
        </w:rPr>
        <w:t>CLEONIR ANEIMAR TAUFFER, Prefeito Municipal de União da Serra, Estado do Rio Grande do Sul, FAÇO SABER, em cumprimento ao disposto na Lei Orgânica do Município, que a Câmara Municipal de Vereadores de União da Serra aprovou e eu sanciono e promulgo a presente Lei:</w:t>
      </w:r>
    </w:p>
    <w:p w14:paraId="05FAF363" w14:textId="77777777" w:rsidR="00BB3A2A" w:rsidRDefault="00BB3A2A" w:rsidP="00BB3A2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E790E13" w14:textId="4E953557" w:rsidR="0084273E" w:rsidRDefault="0084273E" w:rsidP="00BB3A2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4273E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Pr="0084273E">
        <w:rPr>
          <w:rFonts w:ascii="Arial" w:eastAsia="Times New Roman" w:hAnsi="Arial" w:cs="Arial"/>
          <w:sz w:val="24"/>
          <w:szCs w:val="24"/>
          <w:lang w:eastAsia="pt-BR"/>
        </w:rPr>
        <w:t xml:space="preserve"> Fica acrescido em 02 (dois) o número de vagas do cargo em comissão de Assessor de Gabinete, constante no artigo 19 da Lei Municipal nº 1.412/2019, que dispõe sobre o Quadro de Cargos em Comissão do Município.</w:t>
      </w:r>
    </w:p>
    <w:p w14:paraId="4D6601EC" w14:textId="77777777" w:rsidR="00BB3A2A" w:rsidRDefault="00BB3A2A" w:rsidP="00BB3A2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F543746" w14:textId="77777777" w:rsidR="0084273E" w:rsidRDefault="0084273E" w:rsidP="00BB3A2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4273E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Pr="0084273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84273E">
        <w:rPr>
          <w:rFonts w:ascii="Arial" w:eastAsia="Times New Roman" w:hAnsi="Arial" w:cs="Arial"/>
          <w:bCs/>
          <w:sz w:val="24"/>
          <w:szCs w:val="24"/>
          <w:lang w:eastAsia="pt-BR"/>
        </w:rPr>
        <w:t>Em decorrência do acréscimo disposto no artigo primeiro da presente Lei, o cargo de Assessor de Gabinete passa a contar com o total de 05 (cinco) vagas, mantidas a denominação, a carga horária, o nível de vencimento e as atribuições previstas na legislação vigente.</w:t>
      </w:r>
    </w:p>
    <w:p w14:paraId="7839EAD6" w14:textId="77777777" w:rsidR="00BB3A2A" w:rsidRDefault="00BB3A2A" w:rsidP="00BB3A2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5671058" w14:textId="77777777" w:rsidR="0084273E" w:rsidRDefault="0084273E" w:rsidP="00BB3A2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4273E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Pr="0084273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Permanecem inalteradas, ratificadas e em plena vigência os demais dispositivos previstos na Lei Municipal nº 1.412/2019.</w:t>
      </w:r>
    </w:p>
    <w:p w14:paraId="67682736" w14:textId="77777777" w:rsidR="00BB3A2A" w:rsidRDefault="00BB3A2A" w:rsidP="00BB3A2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7B73332" w14:textId="77777777" w:rsidR="0084273E" w:rsidRDefault="0084273E" w:rsidP="00BB3A2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4273E">
        <w:rPr>
          <w:rFonts w:ascii="Arial" w:eastAsia="Times New Roman" w:hAnsi="Arial" w:cs="Arial"/>
          <w:b/>
          <w:sz w:val="24"/>
          <w:szCs w:val="24"/>
          <w:lang w:eastAsia="pt-BR"/>
        </w:rPr>
        <w:t>Art. 4º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Pr="008427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4273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 despesas decorrentes da execução desta Lei correrão por conta de dotações orçamentárias próprias, podendo ser suplementadas se necessário. </w:t>
      </w:r>
    </w:p>
    <w:p w14:paraId="3C5F22AF" w14:textId="77777777" w:rsidR="00BB3A2A" w:rsidRDefault="00BB3A2A" w:rsidP="00BB3A2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EAFFB3B" w14:textId="0FDFE9C7" w:rsidR="0084273E" w:rsidRPr="0084273E" w:rsidRDefault="0084273E" w:rsidP="00BB3A2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4273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Pr="0084273E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</w:t>
      </w:r>
    </w:p>
    <w:p w14:paraId="2045E79E" w14:textId="77777777" w:rsidR="0084273E" w:rsidRPr="0084273E" w:rsidRDefault="0084273E" w:rsidP="00BB3A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40D43A" w14:textId="1F4BFA06" w:rsidR="00DD518B" w:rsidRPr="00DD518B" w:rsidRDefault="00DD518B" w:rsidP="00BB3A2A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GABINETE DO PREFEITO MUNICIPAL DE UNIÃO DA SERRA – RS, AO</w:t>
      </w:r>
      <w:r w:rsidR="00D80BFC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80BFC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DIA</w:t>
      </w:r>
      <w:r w:rsidR="00D80BFC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DO MÊS DE </w:t>
      </w:r>
      <w:r w:rsidR="0084273E">
        <w:rPr>
          <w:rFonts w:ascii="Arial" w:eastAsia="Times New Roman" w:hAnsi="Arial" w:cs="Arial"/>
          <w:sz w:val="24"/>
          <w:szCs w:val="24"/>
          <w:lang w:eastAsia="pt-BR"/>
        </w:rPr>
        <w:t>DEZ</w:t>
      </w:r>
      <w:r w:rsidR="00911662">
        <w:rPr>
          <w:rFonts w:ascii="Arial" w:eastAsia="Times New Roman" w:hAnsi="Arial" w:cs="Arial"/>
          <w:sz w:val="24"/>
          <w:szCs w:val="24"/>
          <w:lang w:eastAsia="pt-BR"/>
        </w:rPr>
        <w:t>EMBRO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271A932F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F2ADF4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7C084460" w14:textId="77777777" w:rsid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038CCE73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7B7CD67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D9C9B7A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3667686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0080983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2FADAD3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3ADF912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4313A62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4180246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6C6E1A4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4A9A74C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92C927E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36FBE24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9CD3FA1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016E824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07B1C70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0C2B7A2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D43E845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2F16C09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2C0824E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B993296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C8D271B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833CC87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D982C21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874A9D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446741B" w14:textId="77777777" w:rsidR="00BB3A2A" w:rsidRDefault="00BB3A2A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F9E8AB1" w14:textId="77777777" w:rsidR="00BB3A2A" w:rsidRDefault="00BB3A2A" w:rsidP="00BB3A2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503B67D7" w14:textId="77777777" w:rsidR="00BB3A2A" w:rsidRDefault="00BB3A2A" w:rsidP="00BB3A2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120B7E25" w14:textId="77777777" w:rsidR="00BB3A2A" w:rsidRDefault="00BB3A2A" w:rsidP="00BB3A2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5DF31F84" w14:textId="77777777" w:rsidR="00BB3A2A" w:rsidRDefault="00BB3A2A" w:rsidP="00BB3A2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530CEF22" w14:textId="77777777" w:rsidR="00BB3A2A" w:rsidRDefault="00BB3A2A" w:rsidP="00BB3A2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323EBF92" w14:textId="20B6ACE9" w:rsidR="00BB3A2A" w:rsidRDefault="00BB3A2A" w:rsidP="00BB3A2A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Pelo Período de 23.12.2025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à 06.01.2026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</w:p>
    <w:sectPr w:rsidR="00BB3A2A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BCF0" w14:textId="77777777" w:rsidR="000D2826" w:rsidRDefault="000D2826">
      <w:pPr>
        <w:spacing w:after="0" w:line="240" w:lineRule="auto"/>
      </w:pPr>
      <w:r>
        <w:separator/>
      </w:r>
    </w:p>
  </w:endnote>
  <w:endnote w:type="continuationSeparator" w:id="0">
    <w:p w14:paraId="07FE5075" w14:textId="77777777" w:rsidR="000D2826" w:rsidRDefault="000D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D745" w14:textId="77777777" w:rsidR="000D2826" w:rsidRDefault="000D2826">
      <w:pPr>
        <w:spacing w:after="0" w:line="240" w:lineRule="auto"/>
      </w:pPr>
      <w:r>
        <w:separator/>
      </w:r>
    </w:p>
  </w:footnote>
  <w:footnote w:type="continuationSeparator" w:id="0">
    <w:p w14:paraId="5BF24C0C" w14:textId="77777777" w:rsidR="000D2826" w:rsidRDefault="000D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76B94"/>
    <w:rsid w:val="000D2826"/>
    <w:rsid w:val="000F5B8A"/>
    <w:rsid w:val="00116070"/>
    <w:rsid w:val="0017267A"/>
    <w:rsid w:val="001C10B3"/>
    <w:rsid w:val="001C43A4"/>
    <w:rsid w:val="001F31AC"/>
    <w:rsid w:val="002070FA"/>
    <w:rsid w:val="00292F69"/>
    <w:rsid w:val="002C24A4"/>
    <w:rsid w:val="002D1BC7"/>
    <w:rsid w:val="002E4310"/>
    <w:rsid w:val="002E6BFE"/>
    <w:rsid w:val="002F0F81"/>
    <w:rsid w:val="002F1C84"/>
    <w:rsid w:val="00314249"/>
    <w:rsid w:val="003979AA"/>
    <w:rsid w:val="003A1D9C"/>
    <w:rsid w:val="003B5E3A"/>
    <w:rsid w:val="003E7B9A"/>
    <w:rsid w:val="003F4087"/>
    <w:rsid w:val="004622DE"/>
    <w:rsid w:val="00463FC2"/>
    <w:rsid w:val="00467E68"/>
    <w:rsid w:val="004701C6"/>
    <w:rsid w:val="00486E86"/>
    <w:rsid w:val="004C1508"/>
    <w:rsid w:val="004F0DA5"/>
    <w:rsid w:val="004F740F"/>
    <w:rsid w:val="005354C8"/>
    <w:rsid w:val="005449B0"/>
    <w:rsid w:val="00593BEC"/>
    <w:rsid w:val="005A5A66"/>
    <w:rsid w:val="005B054A"/>
    <w:rsid w:val="0064696C"/>
    <w:rsid w:val="00655BE9"/>
    <w:rsid w:val="00661FD8"/>
    <w:rsid w:val="00674761"/>
    <w:rsid w:val="006B28C2"/>
    <w:rsid w:val="00706F52"/>
    <w:rsid w:val="007F6670"/>
    <w:rsid w:val="008239B6"/>
    <w:rsid w:val="0084273E"/>
    <w:rsid w:val="00854561"/>
    <w:rsid w:val="008869C8"/>
    <w:rsid w:val="008A5CB3"/>
    <w:rsid w:val="008B7F3E"/>
    <w:rsid w:val="00900420"/>
    <w:rsid w:val="00911662"/>
    <w:rsid w:val="0092688D"/>
    <w:rsid w:val="0093730B"/>
    <w:rsid w:val="009515D3"/>
    <w:rsid w:val="00957DDC"/>
    <w:rsid w:val="00992D73"/>
    <w:rsid w:val="009A2A6D"/>
    <w:rsid w:val="009C79F9"/>
    <w:rsid w:val="00B65CD8"/>
    <w:rsid w:val="00B81284"/>
    <w:rsid w:val="00BB3A2A"/>
    <w:rsid w:val="00BC3C09"/>
    <w:rsid w:val="00C02FF7"/>
    <w:rsid w:val="00C17509"/>
    <w:rsid w:val="00C26500"/>
    <w:rsid w:val="00CF6BDF"/>
    <w:rsid w:val="00D80BFC"/>
    <w:rsid w:val="00DD518B"/>
    <w:rsid w:val="00DE4631"/>
    <w:rsid w:val="00E413A3"/>
    <w:rsid w:val="00E85E3B"/>
    <w:rsid w:val="00EA5C7D"/>
    <w:rsid w:val="00EC62B9"/>
    <w:rsid w:val="00F057EC"/>
    <w:rsid w:val="00F117D1"/>
    <w:rsid w:val="00F13E64"/>
    <w:rsid w:val="00F335A3"/>
    <w:rsid w:val="00F70041"/>
    <w:rsid w:val="00F70067"/>
    <w:rsid w:val="00FB4F3F"/>
    <w:rsid w:val="00FD69A1"/>
    <w:rsid w:val="00FD78E4"/>
    <w:rsid w:val="00FE5048"/>
    <w:rsid w:val="00FF0618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3</cp:revision>
  <cp:lastPrinted>2025-12-01T19:22:00Z</cp:lastPrinted>
  <dcterms:created xsi:type="dcterms:W3CDTF">2025-12-23T17:32:00Z</dcterms:created>
  <dcterms:modified xsi:type="dcterms:W3CDTF">2025-12-23T17:36:00Z</dcterms:modified>
</cp:coreProperties>
</file>